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FD" w:rsidRPr="003839DA" w:rsidRDefault="00F45ACE" w:rsidP="00A511FD">
      <w:pPr>
        <w:pStyle w:val="Title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 Myth of Average</w:t>
      </w:r>
    </w:p>
    <w:p w:rsidR="00A511FD" w:rsidRDefault="00A511FD" w:rsidP="00A511F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A511FD" w:rsidRPr="00A511FD" w:rsidTr="00111792">
        <w:trPr>
          <w:jc w:val="center"/>
        </w:trPr>
        <w:tc>
          <w:tcPr>
            <w:tcW w:w="4675" w:type="dxa"/>
          </w:tcPr>
          <w:p w:rsidR="003839DA" w:rsidRDefault="003839DA" w:rsidP="00111792">
            <w:pPr>
              <w:rPr>
                <w:rStyle w:val="IntenseReference"/>
              </w:rPr>
            </w:pPr>
          </w:p>
          <w:p w:rsidR="00A511FD" w:rsidRDefault="00654F43" w:rsidP="00111792">
            <w:pPr>
              <w:rPr>
                <w:b/>
              </w:rPr>
            </w:pPr>
            <w:r>
              <w:rPr>
                <w:b/>
                <w:bCs/>
                <w:smallCaps/>
                <w:noProof/>
                <w:color w:val="5B9BD5" w:themeColor="accent1"/>
                <w:spacing w:val="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91531</wp:posOffset>
                  </wp:positionH>
                  <wp:positionV relativeFrom="paragraph">
                    <wp:posOffset>34562</wp:posOffset>
                  </wp:positionV>
                  <wp:extent cx="603250" cy="603250"/>
                  <wp:effectExtent l="0" t="0" r="6350" b="635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onnect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03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1FD" w:rsidRPr="00A511FD">
              <w:rPr>
                <w:rStyle w:val="IntenseReference"/>
              </w:rPr>
              <w:t>Connections:</w:t>
            </w:r>
            <w:r w:rsidR="00A511FD" w:rsidRPr="00A511FD">
              <w:rPr>
                <w:b/>
              </w:rPr>
              <w:t xml:space="preserve">  </w:t>
            </w:r>
          </w:p>
          <w:p w:rsidR="00A511FD" w:rsidRDefault="00A511FD" w:rsidP="00111792">
            <w:pPr>
              <w:rPr>
                <w:b/>
              </w:rPr>
            </w:pPr>
            <w:r w:rsidRPr="00A511FD">
              <w:rPr>
                <w:b/>
              </w:rPr>
              <w:t>What connectio</w:t>
            </w:r>
            <w:r>
              <w:rPr>
                <w:b/>
              </w:rPr>
              <w:t>ns d</w:t>
            </w:r>
            <w:r w:rsidR="009B4418">
              <w:rPr>
                <w:b/>
              </w:rPr>
              <w:t>o you draw between designing fighter planes and designing for instruction?</w:t>
            </w: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29747B" w:rsidRDefault="0029747B" w:rsidP="00111792">
            <w:pPr>
              <w:rPr>
                <w:b/>
              </w:rPr>
            </w:pPr>
          </w:p>
          <w:p w:rsidR="0029747B" w:rsidRDefault="0029747B" w:rsidP="00111792">
            <w:pPr>
              <w:rPr>
                <w:b/>
              </w:rPr>
            </w:pPr>
          </w:p>
          <w:p w:rsidR="0029747B" w:rsidRDefault="0029747B" w:rsidP="00111792">
            <w:pPr>
              <w:rPr>
                <w:b/>
              </w:rPr>
            </w:pPr>
            <w:bookmarkStart w:id="0" w:name="_GoBack"/>
            <w:bookmarkEnd w:id="0"/>
          </w:p>
          <w:p w:rsidR="003839DA" w:rsidRDefault="003839DA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Pr="00A511FD" w:rsidRDefault="003839DA" w:rsidP="00111792">
            <w:pPr>
              <w:rPr>
                <w:b/>
              </w:rPr>
            </w:pPr>
          </w:p>
        </w:tc>
        <w:tc>
          <w:tcPr>
            <w:tcW w:w="4675" w:type="dxa"/>
          </w:tcPr>
          <w:p w:rsidR="003839DA" w:rsidRDefault="003839DA" w:rsidP="00111792">
            <w:pPr>
              <w:rPr>
                <w:rStyle w:val="IntenseReference"/>
              </w:rPr>
            </w:pPr>
          </w:p>
          <w:p w:rsidR="00A511FD" w:rsidRDefault="00654F43" w:rsidP="00111792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29300</wp:posOffset>
                  </wp:positionH>
                  <wp:positionV relativeFrom="paragraph">
                    <wp:posOffset>10886</wp:posOffset>
                  </wp:positionV>
                  <wp:extent cx="798830" cy="495935"/>
                  <wp:effectExtent l="0" t="0" r="127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ssumptions.jf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830" cy="495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1FD" w:rsidRPr="00A511FD">
              <w:rPr>
                <w:rStyle w:val="IntenseReference"/>
              </w:rPr>
              <w:t>Challenges:</w:t>
            </w:r>
            <w:r w:rsidR="00A511FD" w:rsidRPr="00A511FD">
              <w:rPr>
                <w:b/>
              </w:rPr>
              <w:t xml:space="preserve">  </w:t>
            </w:r>
          </w:p>
          <w:p w:rsidR="00654F43" w:rsidRDefault="00A511FD" w:rsidP="00111792">
            <w:pPr>
              <w:rPr>
                <w:b/>
              </w:rPr>
            </w:pPr>
            <w:r w:rsidRPr="00A511FD">
              <w:rPr>
                <w:b/>
              </w:rPr>
              <w:t xml:space="preserve">What ideas, positions, or assumptions do you want to </w:t>
            </w:r>
            <w:r w:rsidR="00654F43">
              <w:rPr>
                <w:b/>
              </w:rPr>
              <w:t xml:space="preserve">   </w:t>
            </w:r>
          </w:p>
          <w:p w:rsidR="00A511FD" w:rsidRPr="00A511FD" w:rsidRDefault="00654F43" w:rsidP="00111792">
            <w:pPr>
              <w:rPr>
                <w:b/>
              </w:rPr>
            </w:pPr>
            <w:r>
              <w:rPr>
                <w:b/>
              </w:rPr>
              <w:t xml:space="preserve">                              </w:t>
            </w:r>
            <w:proofErr w:type="gramStart"/>
            <w:r w:rsidR="00A511FD">
              <w:rPr>
                <w:b/>
              </w:rPr>
              <w:t>c</w:t>
            </w:r>
            <w:r w:rsidR="00E552C3">
              <w:rPr>
                <w:b/>
              </w:rPr>
              <w:t>hallenge</w:t>
            </w:r>
            <w:proofErr w:type="gramEnd"/>
            <w:r w:rsidR="00E552C3">
              <w:rPr>
                <w:b/>
              </w:rPr>
              <w:t xml:space="preserve"> or argue with?</w:t>
            </w: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</w:tc>
      </w:tr>
      <w:tr w:rsidR="00A511FD" w:rsidRPr="00A511FD" w:rsidTr="0029747B">
        <w:trPr>
          <w:trHeight w:val="5075"/>
          <w:jc w:val="center"/>
        </w:trPr>
        <w:tc>
          <w:tcPr>
            <w:tcW w:w="4675" w:type="dxa"/>
          </w:tcPr>
          <w:p w:rsidR="003839DA" w:rsidRDefault="003839DA" w:rsidP="00111792">
            <w:pPr>
              <w:rPr>
                <w:rStyle w:val="IntenseReference"/>
              </w:rPr>
            </w:pPr>
          </w:p>
          <w:p w:rsidR="00A511FD" w:rsidRDefault="00654F43" w:rsidP="00111792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54610</wp:posOffset>
                  </wp:positionV>
                  <wp:extent cx="702945" cy="521970"/>
                  <wp:effectExtent l="0" t="0" r="1905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cep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945" cy="52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1FD" w:rsidRPr="00A511FD">
              <w:rPr>
                <w:rStyle w:val="IntenseReference"/>
              </w:rPr>
              <w:t>Concepts:</w:t>
            </w:r>
            <w:r w:rsidR="00A511FD" w:rsidRPr="00A511FD">
              <w:rPr>
                <w:b/>
              </w:rPr>
              <w:t xml:space="preserve">  </w:t>
            </w:r>
          </w:p>
          <w:p w:rsidR="00A511FD" w:rsidRPr="00A511FD" w:rsidRDefault="00A511FD" w:rsidP="00111792">
            <w:pPr>
              <w:rPr>
                <w:b/>
              </w:rPr>
            </w:pPr>
            <w:r w:rsidRPr="00A511FD">
              <w:rPr>
                <w:b/>
              </w:rPr>
              <w:t xml:space="preserve">What key concepts or ideas </w:t>
            </w:r>
            <w:r w:rsidR="009B4418">
              <w:rPr>
                <w:b/>
              </w:rPr>
              <w:t>do you think are important</w:t>
            </w:r>
            <w:r w:rsidRPr="00A511FD">
              <w:rPr>
                <w:b/>
              </w:rPr>
              <w:t>?</w:t>
            </w: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  <w:p w:rsidR="00A511FD" w:rsidRDefault="00A511FD" w:rsidP="00111792">
            <w:pPr>
              <w:rPr>
                <w:b/>
              </w:rPr>
            </w:pPr>
          </w:p>
          <w:p w:rsidR="0029747B" w:rsidRDefault="0029747B" w:rsidP="00111792">
            <w:pPr>
              <w:rPr>
                <w:b/>
              </w:rPr>
            </w:pPr>
          </w:p>
          <w:p w:rsidR="0029747B" w:rsidRDefault="0029747B" w:rsidP="00111792">
            <w:pPr>
              <w:rPr>
                <w:b/>
              </w:rPr>
            </w:pPr>
          </w:p>
          <w:p w:rsidR="0029747B" w:rsidRDefault="0029747B" w:rsidP="00111792">
            <w:pPr>
              <w:rPr>
                <w:b/>
              </w:rPr>
            </w:pPr>
          </w:p>
          <w:p w:rsidR="0029747B" w:rsidRDefault="0029747B" w:rsidP="00111792">
            <w:pPr>
              <w:rPr>
                <w:b/>
              </w:rPr>
            </w:pPr>
          </w:p>
          <w:p w:rsidR="003839DA" w:rsidRDefault="003839DA" w:rsidP="00111792">
            <w:pPr>
              <w:rPr>
                <w:b/>
              </w:rPr>
            </w:pPr>
          </w:p>
          <w:p w:rsidR="003839DA" w:rsidRPr="00A511FD" w:rsidRDefault="003839DA" w:rsidP="00111792">
            <w:pPr>
              <w:rPr>
                <w:b/>
              </w:rPr>
            </w:pPr>
          </w:p>
          <w:p w:rsidR="00A511FD" w:rsidRPr="00A511FD" w:rsidRDefault="00A511FD" w:rsidP="00111792">
            <w:pPr>
              <w:rPr>
                <w:b/>
              </w:rPr>
            </w:pPr>
          </w:p>
        </w:tc>
        <w:tc>
          <w:tcPr>
            <w:tcW w:w="4675" w:type="dxa"/>
          </w:tcPr>
          <w:p w:rsidR="003839DA" w:rsidRDefault="003839DA" w:rsidP="00111792">
            <w:pPr>
              <w:rPr>
                <w:rStyle w:val="IntenseReference"/>
              </w:rPr>
            </w:pPr>
          </w:p>
          <w:p w:rsidR="00A511FD" w:rsidRDefault="00654F43" w:rsidP="00111792">
            <w:pPr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28757</wp:posOffset>
                  </wp:positionH>
                  <wp:positionV relativeFrom="paragraph">
                    <wp:posOffset>41728</wp:posOffset>
                  </wp:positionV>
                  <wp:extent cx="949960" cy="676910"/>
                  <wp:effectExtent l="0" t="0" r="2540" b="889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han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960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1FD" w:rsidRPr="00A511FD">
              <w:rPr>
                <w:rStyle w:val="IntenseReference"/>
              </w:rPr>
              <w:t>Changes:</w:t>
            </w:r>
            <w:r w:rsidR="00A511FD" w:rsidRPr="00A511FD">
              <w:rPr>
                <w:b/>
              </w:rPr>
              <w:t xml:space="preserve">  </w:t>
            </w:r>
          </w:p>
          <w:p w:rsidR="00A511FD" w:rsidRDefault="00A511FD" w:rsidP="00111792">
            <w:pPr>
              <w:rPr>
                <w:b/>
              </w:rPr>
            </w:pPr>
            <w:r w:rsidRPr="00A511FD">
              <w:rPr>
                <w:b/>
              </w:rPr>
              <w:t>What changes in attitudes, thinking, or a</w:t>
            </w:r>
            <w:r>
              <w:rPr>
                <w:b/>
              </w:rPr>
              <w:t>ctio</w:t>
            </w:r>
            <w:r w:rsidR="00F45ACE">
              <w:rPr>
                <w:b/>
              </w:rPr>
              <w:t>ns might be</w:t>
            </w:r>
            <w:r w:rsidR="00E552C3">
              <w:rPr>
                <w:b/>
              </w:rPr>
              <w:t xml:space="preserve"> suggested</w:t>
            </w:r>
            <w:r w:rsidRPr="00A511FD">
              <w:rPr>
                <w:b/>
              </w:rPr>
              <w:t>?</w:t>
            </w:r>
          </w:p>
          <w:p w:rsidR="00654F43" w:rsidRDefault="00654F43" w:rsidP="00111792">
            <w:pPr>
              <w:rPr>
                <w:b/>
              </w:rPr>
            </w:pPr>
          </w:p>
          <w:p w:rsidR="00654F43" w:rsidRPr="00A511FD" w:rsidRDefault="00654F43" w:rsidP="00111792">
            <w:pPr>
              <w:rPr>
                <w:b/>
              </w:rPr>
            </w:pPr>
          </w:p>
        </w:tc>
      </w:tr>
    </w:tbl>
    <w:p w:rsidR="00A511FD" w:rsidRPr="00A511FD" w:rsidRDefault="00A511FD" w:rsidP="00A511FD"/>
    <w:p w:rsidR="00A511FD" w:rsidRDefault="00A511FD"/>
    <w:p w:rsidR="00A511FD" w:rsidRDefault="00A511FD"/>
    <w:sectPr w:rsidR="00A51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1FD"/>
    <w:rsid w:val="0013211A"/>
    <w:rsid w:val="001B1394"/>
    <w:rsid w:val="0029747B"/>
    <w:rsid w:val="00306D52"/>
    <w:rsid w:val="003839DA"/>
    <w:rsid w:val="00654F43"/>
    <w:rsid w:val="009B4418"/>
    <w:rsid w:val="00A511FD"/>
    <w:rsid w:val="00E552C3"/>
    <w:rsid w:val="00F4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B6882"/>
  <w15:chartTrackingRefBased/>
  <w15:docId w15:val="{D76C61E1-2291-4314-ABCA-30573162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511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A511FD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ustomXml" Target="../customXml/item2.xml"/><Relationship Id="rId5" Type="http://schemas.openxmlformats.org/officeDocument/2006/relationships/image" Target="media/image2.jfif"/><Relationship Id="rId10" Type="http://schemas.openxmlformats.org/officeDocument/2006/relationships/customXml" Target="../customXml/item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23CA5BB326A47AD76A48B4BF7C461" ma:contentTypeVersion="1" ma:contentTypeDescription="Create a new document." ma:contentTypeScope="" ma:versionID="4455337919d433e9e6a3dfec99c8a1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EF0065-AA7F-4E85-8FFB-4B117C2602E0}"/>
</file>

<file path=customXml/itemProps2.xml><?xml version="1.0" encoding="utf-8"?>
<ds:datastoreItem xmlns:ds="http://schemas.openxmlformats.org/officeDocument/2006/customXml" ds:itemID="{5C284320-D2D5-4693-97CD-948DBD8C0F0C}"/>
</file>

<file path=customXml/itemProps3.xml><?xml version="1.0" encoding="utf-8"?>
<ds:datastoreItem xmlns:ds="http://schemas.openxmlformats.org/officeDocument/2006/customXml" ds:itemID="{08D25495-DE15-44A1-B17D-F247769D77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Carlisle</dc:creator>
  <cp:keywords/>
  <dc:description/>
  <cp:lastModifiedBy>Kate Carlisle</cp:lastModifiedBy>
  <cp:revision>4</cp:revision>
  <cp:lastPrinted>2018-09-19T15:29:00Z</cp:lastPrinted>
  <dcterms:created xsi:type="dcterms:W3CDTF">2018-09-19T15:31:00Z</dcterms:created>
  <dcterms:modified xsi:type="dcterms:W3CDTF">2018-09-19T20:48:00Z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0x0101003EA23CA5BB326A47AD76A48B4BF7C461</vt:lpwstr>
  </property>
</Properties>
</file>