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E7098" w14:textId="77777777" w:rsidR="00B41612" w:rsidRDefault="00B41612" w:rsidP="00B41612">
      <w:pPr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10770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2059"/>
        <w:gridCol w:w="6659"/>
        <w:gridCol w:w="2052"/>
      </w:tblGrid>
      <w:tr w:rsidR="00B41612" w14:paraId="63158401" w14:textId="77777777" w:rsidTr="0035123D">
        <w:tc>
          <w:tcPr>
            <w:tcW w:w="2059" w:type="dxa"/>
            <w:hideMark/>
          </w:tcPr>
          <w:p w14:paraId="39C27014" w14:textId="071752B0" w:rsidR="00B41612" w:rsidRDefault="00B41612" w:rsidP="0035123D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noProof/>
                <w:sz w:val="36"/>
                <w:szCs w:val="36"/>
              </w:rPr>
              <w:drawing>
                <wp:inline distT="0" distB="0" distL="0" distR="0" wp14:anchorId="73722F5E" wp14:editId="15F585B6">
                  <wp:extent cx="933450" cy="1190625"/>
                  <wp:effectExtent l="38100" t="38100" r="76200" b="85725"/>
                  <wp:docPr id="2" name="Picture 2" descr="sch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735288A7" w14:textId="77777777" w:rsidR="00B41612" w:rsidRDefault="00B41612" w:rsidP="0035123D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ST. VITAL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onotype Corsiva" w:hAnsi="Monotype Corsiva"/>
                    <w:b/>
                    <w:i/>
                    <w:sz w:val="36"/>
                    <w:szCs w:val="36"/>
                  </w:rPr>
                  <w:t>CATHOLIC</w:t>
                </w:r>
              </w:smartTag>
              <w:r>
                <w:rPr>
                  <w:rFonts w:ascii="Monotype Corsiva" w:hAnsi="Monotype Corsiva"/>
                  <w:b/>
                  <w:i/>
                  <w:sz w:val="36"/>
                  <w:szCs w:val="3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onotype Corsiva" w:hAnsi="Monotype Corsiva"/>
                    <w:b/>
                    <w:i/>
                    <w:sz w:val="36"/>
                    <w:szCs w:val="36"/>
                  </w:rPr>
                  <w:t>SCHOOL</w:t>
                </w:r>
              </w:smartTag>
            </w:smartTag>
          </w:p>
          <w:p w14:paraId="40516342" w14:textId="77777777" w:rsidR="00B41612" w:rsidRDefault="00B41612" w:rsidP="0035123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Monotype Corsiva" w:hAnsi="Monotype Corsiva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Monotype Corsiva" w:hAnsi="Monotype Corsiva"/>
                  <w:sz w:val="22"/>
                  <w:szCs w:val="22"/>
                </w:rPr>
                <w:t xml:space="preserve"> 358</w:t>
              </w:r>
            </w:smartTag>
          </w:p>
          <w:p w14:paraId="0D59A6BC" w14:textId="77777777" w:rsidR="00B41612" w:rsidRDefault="00B41612" w:rsidP="0035123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onotype Corsiva" w:hAnsi="Monotype Corsiva"/>
                    <w:sz w:val="22"/>
                    <w:szCs w:val="22"/>
                  </w:rPr>
                  <w:t>Battleford</w:t>
                </w:r>
              </w:smartTag>
              <w:r>
                <w:rPr>
                  <w:rFonts w:ascii="Monotype Corsiva" w:hAnsi="Monotype Corsiva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onotype Corsiva" w:hAnsi="Monotype Corsiva"/>
                    <w:sz w:val="22"/>
                    <w:szCs w:val="22"/>
                  </w:rPr>
                  <w:t>Saskatchewan</w:t>
                </w:r>
              </w:smartTag>
              <w:r>
                <w:rPr>
                  <w:rFonts w:ascii="Monotype Corsiva" w:hAnsi="Monotype Corsiva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>
                  <w:rPr>
                    <w:rFonts w:ascii="Monotype Corsiva" w:hAnsi="Monotype Corsiva"/>
                    <w:sz w:val="22"/>
                    <w:szCs w:val="22"/>
                  </w:rPr>
                  <w:t>S0M 0E0</w:t>
                </w:r>
              </w:smartTag>
            </w:smartTag>
          </w:p>
          <w:p w14:paraId="435E1FE9" w14:textId="77777777" w:rsidR="00B41612" w:rsidRDefault="00B41612" w:rsidP="0035123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 xml:space="preserve">Phone:   937-2233     </w:t>
            </w:r>
          </w:p>
          <w:p w14:paraId="0CFB0E88" w14:textId="77777777" w:rsidR="00B41612" w:rsidRDefault="00B41612" w:rsidP="0035123D">
            <w:pPr>
              <w:jc w:val="center"/>
              <w:rPr>
                <w:rFonts w:ascii="Monotype Corsiva" w:hAnsi="Monotype Corsiva"/>
                <w:b/>
                <w:i/>
                <w:sz w:val="22"/>
                <w:szCs w:val="22"/>
              </w:rPr>
            </w:pPr>
            <w:r>
              <w:rPr>
                <w:rFonts w:ascii="Monotype Corsiva" w:hAnsi="Monotype Corsiva"/>
                <w:b/>
                <w:i/>
                <w:sz w:val="22"/>
                <w:szCs w:val="22"/>
              </w:rPr>
              <w:t xml:space="preserve">e-mail:  </w:t>
            </w:r>
            <w:hyperlink r:id="rId8" w:history="1">
              <w:r>
                <w:rPr>
                  <w:rStyle w:val="Hyperlink"/>
                  <w:rFonts w:ascii="Monotype Corsiva" w:hAnsi="Monotype Corsiva"/>
                  <w:b/>
                  <w:i/>
                  <w:sz w:val="22"/>
                  <w:szCs w:val="22"/>
                </w:rPr>
                <w:t>stvital@lskysd.ca</w:t>
              </w:r>
            </w:hyperlink>
          </w:p>
          <w:p w14:paraId="16692591" w14:textId="061EB351" w:rsidR="00B41612" w:rsidRDefault="00B41612" w:rsidP="0035123D">
            <w:pPr>
              <w:jc w:val="center"/>
              <w:rPr>
                <w:rFonts w:ascii="Monotype Corsiva" w:hAnsi="Monotype Corsiva"/>
                <w:b/>
                <w:i/>
                <w:sz w:val="22"/>
                <w:szCs w:val="22"/>
              </w:rPr>
            </w:pPr>
            <w:r>
              <w:rPr>
                <w:rFonts w:ascii="Monotype Corsiva" w:hAnsi="Monotype Corsiva"/>
                <w:i/>
                <w:sz w:val="22"/>
                <w:szCs w:val="22"/>
              </w:rPr>
              <w:t xml:space="preserve">Principal – </w:t>
            </w:r>
            <w:r>
              <w:rPr>
                <w:rFonts w:ascii="Monotype Corsiva" w:hAnsi="Monotype Corsiva"/>
                <w:b/>
                <w:i/>
                <w:sz w:val="22"/>
                <w:szCs w:val="22"/>
              </w:rPr>
              <w:t>Mr</w:t>
            </w:r>
            <w:r w:rsidR="00CF26F5">
              <w:rPr>
                <w:rFonts w:ascii="Monotype Corsiva" w:hAnsi="Monotype Corsiva"/>
                <w:b/>
                <w:i/>
                <w:sz w:val="22"/>
                <w:szCs w:val="22"/>
              </w:rPr>
              <w:t>s. Natasha Nichol</w:t>
            </w:r>
            <w:r>
              <w:rPr>
                <w:rFonts w:ascii="Monotype Corsiva" w:hAnsi="Monotype Corsiva"/>
                <w:b/>
                <w:i/>
                <w:sz w:val="22"/>
                <w:szCs w:val="22"/>
              </w:rPr>
              <w:t xml:space="preserve"> </w:t>
            </w:r>
          </w:p>
          <w:p w14:paraId="5AD2DAF4" w14:textId="77777777" w:rsidR="00B41612" w:rsidRDefault="00B41612" w:rsidP="0035123D">
            <w:pPr>
              <w:jc w:val="center"/>
              <w:rPr>
                <w:b/>
                <w:i/>
                <w:sz w:val="36"/>
                <w:szCs w:val="36"/>
              </w:rPr>
            </w:pPr>
          </w:p>
          <w:p w14:paraId="6626B414" w14:textId="77777777" w:rsidR="00B41612" w:rsidRDefault="00B41612" w:rsidP="003512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052" w:type="dxa"/>
            <w:hideMark/>
          </w:tcPr>
          <w:p w14:paraId="75D7639D" w14:textId="5C5D8F58" w:rsidR="00B41612" w:rsidRDefault="00B41612" w:rsidP="0035123D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noProof/>
                <w:sz w:val="36"/>
                <w:szCs w:val="36"/>
              </w:rPr>
              <w:drawing>
                <wp:inline distT="0" distB="0" distL="0" distR="0" wp14:anchorId="7E902AFF" wp14:editId="14B0C40B">
                  <wp:extent cx="933450" cy="1190625"/>
                  <wp:effectExtent l="38100" t="38100" r="76200" b="85725"/>
                  <wp:docPr id="1" name="Picture 1" descr="ice_wolv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e_wolves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252628"/>
                              </a:clrFrom>
                              <a:clrTo>
                                <a:srgbClr val="25262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988D5A" w14:textId="7A248D9A" w:rsidR="00B41612" w:rsidRDefault="00B41612" w:rsidP="00B41612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 xml:space="preserve">Grade </w:t>
      </w:r>
      <w:r w:rsidR="00D65773">
        <w:rPr>
          <w:b/>
          <w:sz w:val="44"/>
          <w:szCs w:val="44"/>
          <w:u w:val="single"/>
        </w:rPr>
        <w:t>4/</w:t>
      </w:r>
      <w:r>
        <w:rPr>
          <w:b/>
          <w:sz w:val="44"/>
          <w:szCs w:val="44"/>
          <w:u w:val="single"/>
        </w:rPr>
        <w:t>5</w:t>
      </w:r>
      <w:r>
        <w:rPr>
          <w:sz w:val="44"/>
          <w:szCs w:val="44"/>
        </w:rPr>
        <w:tab/>
      </w:r>
      <w:r>
        <w:rPr>
          <w:b/>
          <w:sz w:val="44"/>
          <w:szCs w:val="44"/>
        </w:rPr>
        <w:t>Supply List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20</w:t>
      </w:r>
      <w:r w:rsidR="00D65773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 xml:space="preserve"> – 202</w:t>
      </w:r>
      <w:r w:rsidR="00D65773">
        <w:rPr>
          <w:b/>
          <w:sz w:val="44"/>
          <w:szCs w:val="44"/>
        </w:rPr>
        <w:t>1</w:t>
      </w:r>
    </w:p>
    <w:p w14:paraId="76737A67" w14:textId="77777777" w:rsidR="00B41612" w:rsidRDefault="00B41612" w:rsidP="00B41612">
      <w:pPr>
        <w:rPr>
          <w:sz w:val="32"/>
          <w:szCs w:val="32"/>
        </w:rPr>
      </w:pPr>
    </w:p>
    <w:p w14:paraId="472BB0E9" w14:textId="77777777" w:rsidR="00B41612" w:rsidRDefault="00B41612" w:rsidP="00B41612">
      <w:pPr>
        <w:rPr>
          <w:b/>
          <w:sz w:val="40"/>
          <w:szCs w:val="40"/>
        </w:rPr>
      </w:pPr>
      <w:r>
        <w:rPr>
          <w:b/>
          <w:sz w:val="40"/>
          <w:szCs w:val="40"/>
        </w:rPr>
        <w:t>PLEASE LABEL YOUR NAME ON ALL SUPPLIES</w:t>
      </w:r>
    </w:p>
    <w:p w14:paraId="066CB81A" w14:textId="14733360" w:rsidR="00B41612" w:rsidRDefault="00B41612" w:rsidP="00B4161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3DF5EA4" w14:textId="425DB8EF" w:rsidR="00B41612" w:rsidRDefault="00DD5FBE" w:rsidP="00B41612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B41612">
        <w:rPr>
          <w:sz w:val="32"/>
          <w:szCs w:val="32"/>
        </w:rPr>
        <w:tab/>
      </w:r>
      <w:proofErr w:type="gramStart"/>
      <w:r w:rsidR="00B41612">
        <w:rPr>
          <w:sz w:val="32"/>
          <w:szCs w:val="32"/>
        </w:rPr>
        <w:t>80 page</w:t>
      </w:r>
      <w:proofErr w:type="gramEnd"/>
      <w:r w:rsidR="00B41612">
        <w:rPr>
          <w:sz w:val="32"/>
          <w:szCs w:val="32"/>
        </w:rPr>
        <w:t xml:space="preserve"> notebooks</w:t>
      </w:r>
    </w:p>
    <w:p w14:paraId="7B3E7EF5" w14:textId="4035FF06" w:rsidR="00B41612" w:rsidRDefault="00B41612" w:rsidP="00B41612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  <w:t>2” binder</w:t>
      </w:r>
    </w:p>
    <w:p w14:paraId="279984DA" w14:textId="77777777" w:rsidR="00B41612" w:rsidRDefault="00B41612" w:rsidP="00B41612">
      <w:pPr>
        <w:rPr>
          <w:sz w:val="32"/>
          <w:szCs w:val="32"/>
        </w:rPr>
      </w:pPr>
      <w:r>
        <w:rPr>
          <w:sz w:val="32"/>
          <w:szCs w:val="32"/>
        </w:rPr>
        <w:t>12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Duotangs</w:t>
      </w:r>
      <w:proofErr w:type="spellEnd"/>
    </w:p>
    <w:p w14:paraId="478A5ECF" w14:textId="77777777" w:rsidR="00B41612" w:rsidRDefault="00B41612" w:rsidP="00B416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200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sheets of Loose Leaf Paper</w:t>
      </w:r>
    </w:p>
    <w:p w14:paraId="22640D35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dividers</w:t>
      </w:r>
    </w:p>
    <w:p w14:paraId="735B7435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  <w:t xml:space="preserve">pencils HB </w:t>
      </w:r>
    </w:p>
    <w:p w14:paraId="1685F9CF" w14:textId="2B5BEF0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Erasers</w:t>
      </w:r>
    </w:p>
    <w:p w14:paraId="2CCD4B0C" w14:textId="28743601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erasable pens blue</w:t>
      </w:r>
    </w:p>
    <w:p w14:paraId="5AC4E4D3" w14:textId="706AD4A7" w:rsidR="00B41612" w:rsidRDefault="002C57B0" w:rsidP="00B41612">
      <w:pPr>
        <w:tabs>
          <w:tab w:val="left" w:pos="720"/>
          <w:tab w:val="left" w:pos="1440"/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B41612">
        <w:rPr>
          <w:sz w:val="28"/>
          <w:szCs w:val="28"/>
        </w:rPr>
        <w:tab/>
        <w:t>red pens</w:t>
      </w:r>
      <w:r w:rsidR="00B41612">
        <w:rPr>
          <w:sz w:val="28"/>
          <w:szCs w:val="28"/>
        </w:rPr>
        <w:tab/>
      </w:r>
    </w:p>
    <w:p w14:paraId="4E8B47D8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metric ruler</w:t>
      </w:r>
    </w:p>
    <w:p w14:paraId="50501776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jumbo glue stick</w:t>
      </w:r>
    </w:p>
    <w:p w14:paraId="2BA0FC95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bottle white glue </w:t>
      </w:r>
    </w:p>
    <w:p w14:paraId="5A06BD7D" w14:textId="0F1944C1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scissors </w:t>
      </w:r>
    </w:p>
    <w:p w14:paraId="4FA04AB0" w14:textId="245FA3B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box of wax crayons </w:t>
      </w:r>
    </w:p>
    <w:p w14:paraId="535E1974" w14:textId="1CFD65C5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5762D4">
        <w:rPr>
          <w:sz w:val="28"/>
          <w:szCs w:val="28"/>
        </w:rPr>
        <w:t xml:space="preserve">set of </w:t>
      </w:r>
      <w:r>
        <w:rPr>
          <w:sz w:val="28"/>
          <w:szCs w:val="28"/>
        </w:rPr>
        <w:t xml:space="preserve">pencil crayons </w:t>
      </w:r>
    </w:p>
    <w:p w14:paraId="5C0356F9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set of markers (optional)</w:t>
      </w:r>
    </w:p>
    <w:p w14:paraId="072C7483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Geometry Set</w:t>
      </w:r>
    </w:p>
    <w:p w14:paraId="4F7E8833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zippered pencil case (for pencils, pens, and erasers) </w:t>
      </w:r>
    </w:p>
    <w:p w14:paraId="443BF8B9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pencil case box (for pencil crayons, scissors, and glue)</w:t>
      </w:r>
    </w:p>
    <w:p w14:paraId="4BC1B623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pair of white soled running shoes (colored soles mark the gym)</w:t>
      </w:r>
    </w:p>
    <w:p w14:paraId="617529E4" w14:textId="3B5AF15C" w:rsidR="00B41612" w:rsidRDefault="00491F07" w:rsidP="00B4161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41612">
        <w:rPr>
          <w:sz w:val="28"/>
          <w:szCs w:val="28"/>
        </w:rPr>
        <w:tab/>
        <w:t>box</w:t>
      </w:r>
      <w:r w:rsidR="007C413E">
        <w:rPr>
          <w:sz w:val="28"/>
          <w:szCs w:val="28"/>
        </w:rPr>
        <w:t>es</w:t>
      </w:r>
      <w:r w:rsidR="00B41612">
        <w:rPr>
          <w:sz w:val="28"/>
          <w:szCs w:val="28"/>
        </w:rPr>
        <w:t xml:space="preserve"> of Kleenex </w:t>
      </w:r>
    </w:p>
    <w:p w14:paraId="66D4ED1D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set of headphones in marked Zip-lock bag</w:t>
      </w:r>
    </w:p>
    <w:p w14:paraId="119950D9" w14:textId="0D489810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Backpack </w:t>
      </w:r>
    </w:p>
    <w:p w14:paraId="34FE4D2B" w14:textId="639D4595" w:rsidR="00CF26F5" w:rsidRDefault="00CF26F5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Package of each plastic forks and spoons</w:t>
      </w:r>
    </w:p>
    <w:p w14:paraId="238357D9" w14:textId="77777777" w:rsidR="00CF26F5" w:rsidRDefault="00CF26F5" w:rsidP="00B41612">
      <w:pPr>
        <w:rPr>
          <w:sz w:val="32"/>
          <w:szCs w:val="32"/>
        </w:rPr>
      </w:pPr>
    </w:p>
    <w:p w14:paraId="41BF4A1B" w14:textId="12EA94E9" w:rsidR="00B41612" w:rsidRDefault="00B41612" w:rsidP="00B41612">
      <w:pPr>
        <w:ind w:left="1440" w:firstLine="720"/>
        <w:rPr>
          <w:sz w:val="40"/>
          <w:szCs w:val="40"/>
        </w:rPr>
      </w:pPr>
      <w:r>
        <w:rPr>
          <w:sz w:val="40"/>
          <w:szCs w:val="40"/>
        </w:rPr>
        <w:t xml:space="preserve">Classes start September </w:t>
      </w:r>
      <w:r w:rsidR="00CF26F5">
        <w:rPr>
          <w:sz w:val="40"/>
          <w:szCs w:val="40"/>
        </w:rPr>
        <w:t>1</w:t>
      </w:r>
      <w:r>
        <w:rPr>
          <w:sz w:val="40"/>
          <w:szCs w:val="40"/>
        </w:rPr>
        <w:t>, 20</w:t>
      </w:r>
      <w:r w:rsidR="00CF26F5">
        <w:rPr>
          <w:sz w:val="40"/>
          <w:szCs w:val="40"/>
        </w:rPr>
        <w:t>20</w:t>
      </w:r>
    </w:p>
    <w:p w14:paraId="628ACD44" w14:textId="10FEB2AC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School lock rentals will be $10.00. A refund of $5.00 will be given in June.</w:t>
      </w:r>
      <w:r w:rsidR="005C63E3">
        <w:rPr>
          <w:sz w:val="28"/>
          <w:szCs w:val="28"/>
        </w:rPr>
        <w:t xml:space="preserve"> Grade 4 will receive locks this year, as they are in the class with Grade 5.</w:t>
      </w:r>
    </w:p>
    <w:p w14:paraId="71125106" w14:textId="4C5F6172" w:rsidR="001909B1" w:rsidRPr="00CF26F5" w:rsidRDefault="00B41612" w:rsidP="00CF2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Only school locks will be used.</w:t>
      </w:r>
    </w:p>
    <w:sectPr w:rsidR="001909B1" w:rsidRPr="00CF26F5" w:rsidSect="005C63E3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12"/>
    <w:rsid w:val="001C08F8"/>
    <w:rsid w:val="002367D8"/>
    <w:rsid w:val="0026735A"/>
    <w:rsid w:val="002C57B0"/>
    <w:rsid w:val="003D6F66"/>
    <w:rsid w:val="00491F07"/>
    <w:rsid w:val="004E529B"/>
    <w:rsid w:val="005762D4"/>
    <w:rsid w:val="005C63E3"/>
    <w:rsid w:val="007C413E"/>
    <w:rsid w:val="00A80B5A"/>
    <w:rsid w:val="00B41612"/>
    <w:rsid w:val="00CF26F5"/>
    <w:rsid w:val="00D65773"/>
    <w:rsid w:val="00DD5FBE"/>
    <w:rsid w:val="00F10259"/>
    <w:rsid w:val="00F46D15"/>
    <w:rsid w:val="00F9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9360279"/>
  <w15:chartTrackingRefBased/>
  <w15:docId w15:val="{12488347-4101-4BA3-85FA-1A2495CA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161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1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vital@lskysd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DC4B6E7695B44972823895252BD4F" ma:contentTypeVersion="13" ma:contentTypeDescription="Create a new document." ma:contentTypeScope="" ma:versionID="01a35af5719f3a1cec10b7642ffdbecf">
  <xsd:schema xmlns:xsd="http://www.w3.org/2001/XMLSchema" xmlns:xs="http://www.w3.org/2001/XMLSchema" xmlns:p="http://schemas.microsoft.com/office/2006/metadata/properties" xmlns:ns3="baad43f6-f09b-48b1-8671-aab7119a98fe" xmlns:ns4="424cb1e5-b88b-4657-a83d-a573dce15d01" targetNamespace="http://schemas.microsoft.com/office/2006/metadata/properties" ma:root="true" ma:fieldsID="72f98f583f6a1962d746e77f039a1b0f" ns3:_="" ns4:_="">
    <xsd:import namespace="baad43f6-f09b-48b1-8671-aab7119a98fe"/>
    <xsd:import namespace="424cb1e5-b88b-4657-a83d-a573dce15d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d43f6-f09b-48b1-8671-aab7119a9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b1e5-b88b-4657-a83d-a573dce15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C9AD3D-62D7-46C7-833F-E7022FDF1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d43f6-f09b-48b1-8671-aab7119a98fe"/>
    <ds:schemaRef ds:uri="424cb1e5-b88b-4657-a83d-a573dce15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536F4-05D3-476A-8AD7-62BB2B797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D7597-B0CE-4DAF-8367-2ABFC37B1295}">
  <ds:schemaRefs>
    <ds:schemaRef ds:uri="http://schemas.microsoft.com/office/2006/metadata/properties"/>
    <ds:schemaRef ds:uri="baad43f6-f09b-48b1-8671-aab7119a98f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24cb1e5-b88b-4657-a83d-a573dce15d0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Mitzel</dc:creator>
  <cp:keywords/>
  <dc:description/>
  <cp:lastModifiedBy>Lucille Mitzel</cp:lastModifiedBy>
  <cp:revision>3</cp:revision>
  <dcterms:created xsi:type="dcterms:W3CDTF">2020-05-28T14:31:00Z</dcterms:created>
  <dcterms:modified xsi:type="dcterms:W3CDTF">2020-05-28T20:17:00Z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0x010100B5EDC4B6E7695B44972823895252BD4F</vt:lpwstr>
  </property>
</Properties>
</file>